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D9" w:rsidRPr="005D55D9" w:rsidRDefault="008A2C5B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D55D9">
        <w:rPr>
          <w:rFonts w:ascii="Times New Roman" w:hAnsi="Times New Roman" w:cs="Times New Roman"/>
          <w:b/>
          <w:i/>
          <w:sz w:val="48"/>
          <w:szCs w:val="48"/>
        </w:rPr>
        <w:t xml:space="preserve">Режим дня </w:t>
      </w:r>
    </w:p>
    <w:p w:rsidR="008A2C5B" w:rsidRPr="00230F1E" w:rsidRDefault="008A2C5B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30F1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D55D9" w:rsidRPr="00230F1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30F1E">
        <w:rPr>
          <w:rFonts w:ascii="Times New Roman" w:hAnsi="Times New Roman" w:cs="Times New Roman"/>
          <w:b/>
          <w:sz w:val="28"/>
          <w:szCs w:val="28"/>
        </w:rPr>
        <w:t xml:space="preserve"> разновозрастной группе </w:t>
      </w:r>
    </w:p>
    <w:p w:rsidR="00230F1E" w:rsidRPr="00230F1E" w:rsidRDefault="00230F1E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D55D9" w:rsidRPr="00230F1E" w:rsidRDefault="008A2C5B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0F1E">
        <w:rPr>
          <w:rFonts w:ascii="Times New Roman" w:hAnsi="Times New Roman" w:cs="Times New Roman"/>
          <w:b/>
          <w:sz w:val="32"/>
          <w:szCs w:val="32"/>
        </w:rPr>
        <w:t xml:space="preserve">МДОУ «Детский сад «Полюшко» </w:t>
      </w:r>
      <w:proofErr w:type="spellStart"/>
      <w:r w:rsidRPr="00230F1E">
        <w:rPr>
          <w:rFonts w:ascii="Times New Roman" w:hAnsi="Times New Roman" w:cs="Times New Roman"/>
          <w:b/>
          <w:sz w:val="32"/>
          <w:szCs w:val="32"/>
        </w:rPr>
        <w:t>п.Нариманово</w:t>
      </w:r>
      <w:proofErr w:type="spellEnd"/>
      <w:r w:rsidRPr="00230F1E">
        <w:rPr>
          <w:rFonts w:ascii="Times New Roman" w:hAnsi="Times New Roman" w:cs="Times New Roman"/>
          <w:b/>
          <w:sz w:val="32"/>
          <w:szCs w:val="32"/>
        </w:rPr>
        <w:t>»</w:t>
      </w:r>
    </w:p>
    <w:p w:rsidR="005D55D9" w:rsidRPr="00230F1E" w:rsidRDefault="00AE3892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230F1E">
        <w:rPr>
          <w:rFonts w:ascii="Times New Roman" w:hAnsi="Times New Roman" w:cs="Times New Roman"/>
          <w:b/>
          <w:i/>
          <w:sz w:val="28"/>
          <w:szCs w:val="28"/>
        </w:rPr>
        <w:t>на 201</w:t>
      </w:r>
      <w:r w:rsidR="00571702" w:rsidRPr="00230F1E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230F1E">
        <w:rPr>
          <w:rFonts w:ascii="Times New Roman" w:hAnsi="Times New Roman" w:cs="Times New Roman"/>
          <w:b/>
          <w:i/>
          <w:sz w:val="28"/>
          <w:szCs w:val="28"/>
        </w:rPr>
        <w:t xml:space="preserve"> -20</w:t>
      </w:r>
      <w:r w:rsidR="00571702" w:rsidRPr="00230F1E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230F1E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 </w:t>
      </w:r>
    </w:p>
    <w:p w:rsidR="00230F1E" w:rsidRPr="00230F1E" w:rsidRDefault="00230F1E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8A2C5B" w:rsidRPr="00230F1E" w:rsidRDefault="008A2C5B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230F1E">
        <w:rPr>
          <w:rFonts w:ascii="Times New Roman" w:hAnsi="Times New Roman" w:cs="Times New Roman"/>
          <w:b/>
          <w:i/>
          <w:sz w:val="28"/>
          <w:szCs w:val="28"/>
        </w:rPr>
        <w:t>Холодный период года</w:t>
      </w:r>
    </w:p>
    <w:p w:rsidR="00230F1E" w:rsidRPr="00230F1E" w:rsidRDefault="00230F1E" w:rsidP="008A2C5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60"/>
        <w:gridCol w:w="2552"/>
        <w:gridCol w:w="2468"/>
      </w:tblGrid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8A2C5B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020" w:type="dxa"/>
            <w:gridSpan w:val="2"/>
          </w:tcPr>
          <w:p w:rsidR="008A2C5B" w:rsidRPr="00230F1E" w:rsidRDefault="008A2C5B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пребывания</w:t>
            </w:r>
          </w:p>
        </w:tc>
        <w:bookmarkStart w:id="0" w:name="_GoBack"/>
        <w:bookmarkEnd w:id="0"/>
      </w:tr>
      <w:tr w:rsidR="008A2C5B" w:rsidRPr="00230F1E" w:rsidTr="00230F1E">
        <w:trPr>
          <w:jc w:val="center"/>
        </w:trPr>
        <w:tc>
          <w:tcPr>
            <w:tcW w:w="9780" w:type="dxa"/>
            <w:gridSpan w:val="3"/>
          </w:tcPr>
          <w:p w:rsidR="008A2C5B" w:rsidRPr="00230F1E" w:rsidRDefault="008A2C5B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дошкольном учреждении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8A2C5B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 xml:space="preserve">Приём, </w:t>
            </w:r>
            <w:r w:rsidR="005E0065" w:rsidRPr="00230F1E">
              <w:rPr>
                <w:rFonts w:ascii="Times New Roman" w:hAnsi="Times New Roman" w:cs="Times New Roman"/>
                <w:sz w:val="28"/>
                <w:szCs w:val="28"/>
              </w:rPr>
              <w:t>осмотр, игры, ежедневная утрен</w:t>
            </w: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няя гимнастика, дежурство</w:t>
            </w:r>
          </w:p>
        </w:tc>
        <w:tc>
          <w:tcPr>
            <w:tcW w:w="5020" w:type="dxa"/>
            <w:gridSpan w:val="2"/>
          </w:tcPr>
          <w:p w:rsidR="008A2C5B" w:rsidRPr="00230F1E" w:rsidRDefault="008A2C5B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8.00 -8.25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8A2C5B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5020" w:type="dxa"/>
            <w:gridSpan w:val="2"/>
          </w:tcPr>
          <w:p w:rsidR="008A2C5B" w:rsidRPr="00230F1E" w:rsidRDefault="008A2C5B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8. 30 -8.50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8A2C5B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b/>
                <w:sz w:val="28"/>
                <w:szCs w:val="28"/>
              </w:rPr>
              <w:t>Игра,</w:t>
            </w: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деятельность</w:t>
            </w:r>
          </w:p>
        </w:tc>
        <w:tc>
          <w:tcPr>
            <w:tcW w:w="5020" w:type="dxa"/>
            <w:gridSpan w:val="2"/>
          </w:tcPr>
          <w:p w:rsidR="008A2C5B" w:rsidRPr="00230F1E" w:rsidRDefault="008A2C5B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</w:tc>
      </w:tr>
      <w:tr w:rsidR="005D55D9" w:rsidRPr="00230F1E" w:rsidTr="00230F1E">
        <w:trPr>
          <w:trHeight w:val="255"/>
          <w:jc w:val="center"/>
        </w:trPr>
        <w:tc>
          <w:tcPr>
            <w:tcW w:w="4760" w:type="dxa"/>
            <w:vMerge w:val="restart"/>
          </w:tcPr>
          <w:p w:rsidR="005D55D9" w:rsidRPr="00230F1E" w:rsidRDefault="005D55D9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552" w:type="dxa"/>
          </w:tcPr>
          <w:p w:rsidR="005D55D9" w:rsidRPr="00230F1E" w:rsidRDefault="005D55D9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мл.</w:t>
            </w:r>
            <w:r w:rsidR="00571702"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proofErr w:type="gramEnd"/>
            <w:r w:rsidR="00571702"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ср.</w:t>
            </w:r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подгр</w:t>
            </w:r>
            <w:proofErr w:type="spellEnd"/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468" w:type="dxa"/>
          </w:tcPr>
          <w:p w:rsidR="005D55D9" w:rsidRPr="00230F1E" w:rsidRDefault="00571702" w:rsidP="00571702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Ст., </w:t>
            </w:r>
            <w:proofErr w:type="spellStart"/>
            <w:r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5D55D9"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одг</w:t>
            </w:r>
            <w:proofErr w:type="spellEnd"/>
            <w:r w:rsidR="005D55D9"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="005D55D9"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подгр</w:t>
            </w:r>
            <w:proofErr w:type="spellEnd"/>
            <w:r w:rsidR="005D55D9" w:rsidRPr="00230F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5D55D9" w:rsidRPr="00230F1E" w:rsidTr="00230F1E">
        <w:trPr>
          <w:trHeight w:val="285"/>
          <w:jc w:val="center"/>
        </w:trPr>
        <w:tc>
          <w:tcPr>
            <w:tcW w:w="4760" w:type="dxa"/>
            <w:vMerge/>
          </w:tcPr>
          <w:p w:rsidR="005D55D9" w:rsidRPr="00230F1E" w:rsidRDefault="005D55D9" w:rsidP="005E006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D55D9" w:rsidRPr="00230F1E" w:rsidRDefault="005D55D9" w:rsidP="008A2C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 xml:space="preserve">9.00 - 9.15 </w:t>
            </w:r>
          </w:p>
          <w:p w:rsidR="005D55D9" w:rsidRPr="00230F1E" w:rsidRDefault="005D55D9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9.25 - 9.40</w:t>
            </w:r>
          </w:p>
        </w:tc>
        <w:tc>
          <w:tcPr>
            <w:tcW w:w="2468" w:type="dxa"/>
          </w:tcPr>
          <w:p w:rsidR="005D55D9" w:rsidRPr="00230F1E" w:rsidRDefault="005D55D9" w:rsidP="008A2C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9.00 -9.30;</w:t>
            </w:r>
          </w:p>
          <w:p w:rsidR="005D55D9" w:rsidRPr="00230F1E" w:rsidRDefault="005D55D9" w:rsidP="008A2C5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 xml:space="preserve"> 9.40 -10.10; </w:t>
            </w:r>
          </w:p>
          <w:p w:rsidR="005D55D9" w:rsidRPr="00230F1E" w:rsidRDefault="005D55D9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10.20 -10.50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8A2C5B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Подготовка ко 2 завтраку, завтрак</w:t>
            </w:r>
          </w:p>
        </w:tc>
        <w:tc>
          <w:tcPr>
            <w:tcW w:w="5020" w:type="dxa"/>
            <w:gridSpan w:val="2"/>
          </w:tcPr>
          <w:p w:rsidR="008A2C5B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09.50 -10.00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 (игры, наблюдения, труд для старшей подгруппы)</w:t>
            </w:r>
          </w:p>
        </w:tc>
        <w:tc>
          <w:tcPr>
            <w:tcW w:w="5020" w:type="dxa"/>
            <w:gridSpan w:val="2"/>
          </w:tcPr>
          <w:p w:rsidR="008A2C5B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10.00-12. 15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5020" w:type="dxa"/>
            <w:gridSpan w:val="2"/>
          </w:tcPr>
          <w:p w:rsidR="008A2C5B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12. 15 -12. 25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5020" w:type="dxa"/>
            <w:gridSpan w:val="2"/>
          </w:tcPr>
          <w:p w:rsidR="008A2C5B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12. 30 -13.00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Подготовка ко сну, закаливание, дневной сон</w:t>
            </w:r>
          </w:p>
        </w:tc>
        <w:tc>
          <w:tcPr>
            <w:tcW w:w="5020" w:type="dxa"/>
            <w:gridSpan w:val="2"/>
          </w:tcPr>
          <w:p w:rsidR="008A2C5B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8A2C5B" w:rsidRPr="00230F1E" w:rsidTr="00230F1E">
        <w:trPr>
          <w:jc w:val="center"/>
        </w:trPr>
        <w:tc>
          <w:tcPr>
            <w:tcW w:w="4760" w:type="dxa"/>
          </w:tcPr>
          <w:p w:rsidR="008A2C5B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Постепенный подъём, воздушные, водные процедуры</w:t>
            </w:r>
          </w:p>
        </w:tc>
        <w:tc>
          <w:tcPr>
            <w:tcW w:w="5020" w:type="dxa"/>
            <w:gridSpan w:val="2"/>
          </w:tcPr>
          <w:p w:rsidR="008A2C5B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</w:tr>
      <w:tr w:rsidR="005E0065" w:rsidRPr="00230F1E" w:rsidTr="00230F1E">
        <w:trPr>
          <w:jc w:val="center"/>
        </w:trPr>
        <w:tc>
          <w:tcPr>
            <w:tcW w:w="4760" w:type="dxa"/>
          </w:tcPr>
          <w:p w:rsidR="005E0065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 полдник</w:t>
            </w:r>
          </w:p>
        </w:tc>
        <w:tc>
          <w:tcPr>
            <w:tcW w:w="5020" w:type="dxa"/>
            <w:gridSpan w:val="2"/>
          </w:tcPr>
          <w:p w:rsidR="005E0065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15.25-15.50</w:t>
            </w:r>
          </w:p>
        </w:tc>
      </w:tr>
      <w:tr w:rsidR="005E0065" w:rsidRPr="00230F1E" w:rsidTr="00230F1E">
        <w:trPr>
          <w:jc w:val="center"/>
        </w:trPr>
        <w:tc>
          <w:tcPr>
            <w:tcW w:w="4760" w:type="dxa"/>
          </w:tcPr>
          <w:p w:rsidR="005E0065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Непос</w:t>
            </w:r>
            <w:r w:rsidR="005D55D9" w:rsidRPr="00230F1E">
              <w:rPr>
                <w:rFonts w:ascii="Times New Roman" w:hAnsi="Times New Roman" w:cs="Times New Roman"/>
                <w:sz w:val="28"/>
                <w:szCs w:val="28"/>
              </w:rPr>
              <w:t>редственно образовательная дея</w:t>
            </w: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тельность для старшей подгруппы</w:t>
            </w:r>
          </w:p>
        </w:tc>
        <w:tc>
          <w:tcPr>
            <w:tcW w:w="5020" w:type="dxa"/>
            <w:gridSpan w:val="2"/>
          </w:tcPr>
          <w:p w:rsidR="005E0065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15.55- 16.25</w:t>
            </w:r>
          </w:p>
        </w:tc>
      </w:tr>
      <w:tr w:rsidR="005E0065" w:rsidRPr="00230F1E" w:rsidTr="00230F1E">
        <w:trPr>
          <w:jc w:val="center"/>
        </w:trPr>
        <w:tc>
          <w:tcPr>
            <w:tcW w:w="4760" w:type="dxa"/>
          </w:tcPr>
          <w:p w:rsidR="005E0065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детей,</w:t>
            </w:r>
          </w:p>
        </w:tc>
        <w:tc>
          <w:tcPr>
            <w:tcW w:w="5020" w:type="dxa"/>
            <w:gridSpan w:val="2"/>
          </w:tcPr>
          <w:p w:rsidR="005E0065" w:rsidRPr="00230F1E" w:rsidRDefault="005E0065" w:rsidP="008A2C5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15.55-16.40</w:t>
            </w:r>
          </w:p>
        </w:tc>
      </w:tr>
      <w:tr w:rsidR="005E0065" w:rsidRPr="00230F1E" w:rsidTr="00230F1E">
        <w:trPr>
          <w:jc w:val="center"/>
        </w:trPr>
        <w:tc>
          <w:tcPr>
            <w:tcW w:w="4760" w:type="dxa"/>
          </w:tcPr>
          <w:p w:rsidR="005E0065" w:rsidRPr="00230F1E" w:rsidRDefault="005E0065" w:rsidP="005E0065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Прогу</w:t>
            </w:r>
            <w:r w:rsidR="005D55D9" w:rsidRPr="00230F1E">
              <w:rPr>
                <w:rFonts w:ascii="Times New Roman" w:hAnsi="Times New Roman" w:cs="Times New Roman"/>
                <w:sz w:val="28"/>
                <w:szCs w:val="28"/>
              </w:rPr>
              <w:t>лка, игры, самостоятельная дея</w:t>
            </w: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тельность, уход детей домой</w:t>
            </w:r>
          </w:p>
        </w:tc>
        <w:tc>
          <w:tcPr>
            <w:tcW w:w="5020" w:type="dxa"/>
            <w:gridSpan w:val="2"/>
          </w:tcPr>
          <w:p w:rsidR="005E0065" w:rsidRPr="00230F1E" w:rsidRDefault="005E0065" w:rsidP="005E0065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0F1E">
              <w:rPr>
                <w:rFonts w:ascii="Times New Roman" w:hAnsi="Times New Roman" w:cs="Times New Roman"/>
                <w:sz w:val="28"/>
                <w:szCs w:val="28"/>
              </w:rPr>
              <w:t>16.40-17.00</w:t>
            </w:r>
          </w:p>
        </w:tc>
      </w:tr>
    </w:tbl>
    <w:p w:rsidR="00AE3892" w:rsidRPr="00571702" w:rsidRDefault="00AE3892" w:rsidP="00230F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sectPr w:rsidR="00AE3892" w:rsidRPr="00571702" w:rsidSect="00230F1E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506" w:rsidRDefault="00C91506" w:rsidP="005E0065">
      <w:pPr>
        <w:spacing w:after="0" w:line="240" w:lineRule="auto"/>
      </w:pPr>
      <w:r>
        <w:separator/>
      </w:r>
    </w:p>
  </w:endnote>
  <w:endnote w:type="continuationSeparator" w:id="0">
    <w:p w:rsidR="00C91506" w:rsidRDefault="00C91506" w:rsidP="005E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065" w:rsidRDefault="005E00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506" w:rsidRDefault="00C91506" w:rsidP="005E0065">
      <w:pPr>
        <w:spacing w:after="0" w:line="240" w:lineRule="auto"/>
      </w:pPr>
      <w:r>
        <w:separator/>
      </w:r>
    </w:p>
  </w:footnote>
  <w:footnote w:type="continuationSeparator" w:id="0">
    <w:p w:rsidR="00C91506" w:rsidRDefault="00C91506" w:rsidP="005E00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C5B"/>
    <w:rsid w:val="001167C0"/>
    <w:rsid w:val="001C3364"/>
    <w:rsid w:val="00230F1E"/>
    <w:rsid w:val="0031027A"/>
    <w:rsid w:val="00425C12"/>
    <w:rsid w:val="004659C6"/>
    <w:rsid w:val="004A04D4"/>
    <w:rsid w:val="00571702"/>
    <w:rsid w:val="005B002A"/>
    <w:rsid w:val="005D55D9"/>
    <w:rsid w:val="005E0065"/>
    <w:rsid w:val="006728E8"/>
    <w:rsid w:val="008A2C5B"/>
    <w:rsid w:val="00A42E10"/>
    <w:rsid w:val="00AE3892"/>
    <w:rsid w:val="00C91506"/>
    <w:rsid w:val="00D7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145FD-019D-4E8F-86AC-9C230A14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5E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0065"/>
  </w:style>
  <w:style w:type="paragraph" w:styleId="a6">
    <w:name w:val="footer"/>
    <w:basedOn w:val="a"/>
    <w:link w:val="a7"/>
    <w:uiPriority w:val="99"/>
    <w:unhideWhenUsed/>
    <w:rsid w:val="005E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0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Мария</cp:lastModifiedBy>
  <cp:revision>8</cp:revision>
  <cp:lastPrinted>2019-11-18T20:14:00Z</cp:lastPrinted>
  <dcterms:created xsi:type="dcterms:W3CDTF">2015-10-13T05:22:00Z</dcterms:created>
  <dcterms:modified xsi:type="dcterms:W3CDTF">2024-01-21T19:59:00Z</dcterms:modified>
</cp:coreProperties>
</file>